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660" w14:textId="18EBC914" w:rsidR="00A1507F" w:rsidRDefault="00A1507F" w:rsidP="003B5292">
      <w:pPr>
        <w:spacing w:after="0" w:line="240" w:lineRule="auto"/>
        <w:ind w:right="4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88DCD3F" wp14:editId="5DDF73E8">
            <wp:extent cx="1053660" cy="76581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/>
                    <a:stretch/>
                  </pic:blipFill>
                  <pic:spPr bwMode="auto">
                    <a:xfrm>
                      <a:off x="0" y="0"/>
                      <a:ext cx="1095689" cy="796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744DA" w14:textId="19CCBEF1" w:rsidR="004A2EC7" w:rsidRPr="003B5292" w:rsidRDefault="00E84558" w:rsidP="003B5292">
      <w:pPr>
        <w:spacing w:after="0" w:line="240" w:lineRule="auto"/>
        <w:ind w:right="40"/>
        <w:jc w:val="center"/>
        <w:rPr>
          <w:rFonts w:ascii="TH SarabunPSK" w:eastAsia="Arial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4DD1F" wp14:editId="2CC3A583">
                <wp:simplePos x="0" y="0"/>
                <wp:positionH relativeFrom="column">
                  <wp:posOffset>5162550</wp:posOffset>
                </wp:positionH>
                <wp:positionV relativeFrom="paragraph">
                  <wp:posOffset>56515</wp:posOffset>
                </wp:positionV>
                <wp:extent cx="1263650" cy="15303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53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93A15" w14:textId="0A3013B4" w:rsidR="007B3255" w:rsidRPr="00CC515D" w:rsidRDefault="007B3255" w:rsidP="007B32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รูปถ่ายหน้าตรง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ชัดเจน</w:t>
                            </w:r>
                            <w:r w:rsidR="00CC51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ไม่เกิน 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DD1F" id="Rectangle 2" o:spid="_x0000_s1026" style="position:absolute;left:0;text-align:left;margin-left:406.5pt;margin-top:4.45pt;width:99.5pt;height:1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" fillcolor="white [3201]" strokecolor="#f79646 [3209]" strokeweight="2pt">
                <v:textbox>
                  <w:txbxContent>
                    <w:p w14:paraId="3B593A15" w14:textId="0A3013B4" w:rsidR="007B3255" w:rsidRPr="00CC515D" w:rsidRDefault="007B3255" w:rsidP="007B32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รูปถ่ายหน้าตรง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ชัดเจน</w:t>
                      </w:r>
                      <w:r w:rsidR="00CC51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ไม่เกิน 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 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</w:txbxContent>
                </v:textbox>
              </v:rect>
            </w:pict>
          </mc:Fallback>
        </mc:AlternateConten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ใบสมัครอบร</w:t>
      </w:r>
      <w:bookmarkStart w:id="0" w:name="page1"/>
      <w:bookmarkEnd w:id="0"/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ม หลักสูตร </w:t>
      </w:r>
      <w:r w:rsidR="003B5292">
        <w:rPr>
          <w:rFonts w:ascii="TH SarabunPSK" w:eastAsia="Arial" w:hAnsi="TH SarabunPSK" w:cs="TH SarabunPSK"/>
          <w:b/>
          <w:sz w:val="32"/>
          <w:szCs w:val="32"/>
        </w:rPr>
        <w:t xml:space="preserve">QMR </w: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4A2EC7" w:rsidRPr="000144F9">
        <w:rPr>
          <w:rFonts w:ascii="TH SarabunPSK" w:eastAsia="Arial" w:hAnsi="TH SarabunPSK" w:cs="TH SarabunPSK"/>
          <w:b/>
          <w:sz w:val="32"/>
          <w:szCs w:val="32"/>
        </w:rPr>
        <w:t>256</w:t>
      </w:r>
      <w:r w:rsidR="003B5292">
        <w:rPr>
          <w:rFonts w:ascii="TH SarabunPSK" w:eastAsia="Arial" w:hAnsi="TH SarabunPSK" w:cs="TH SarabunPSK"/>
          <w:b/>
          <w:sz w:val="32"/>
          <w:szCs w:val="32"/>
        </w:rPr>
        <w:t>6</w:t>
      </w:r>
    </w:p>
    <w:p w14:paraId="5A09039C" w14:textId="1F7E8AC9" w:rsidR="004A2EC7" w:rsidRPr="000144F9" w:rsidRDefault="004A2EC7" w:rsidP="00571451">
      <w:pPr>
        <w:spacing w:after="0" w:line="240" w:lineRule="auto"/>
        <w:jc w:val="center"/>
        <w:rPr>
          <w:rFonts w:ascii="TH SarabunPSK" w:eastAsia="Arial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สถาบันรับรองคุณภาพสถานพยาบาล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องค์การมหาชน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)</w:t>
      </w:r>
    </w:p>
    <w:p w14:paraId="52B8CBFD" w14:textId="6DF56F8E" w:rsidR="007E6B2B" w:rsidRDefault="004A2EC7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EE733A">
        <w:rPr>
          <w:rFonts w:ascii="TH SarabunPSK" w:eastAsia="Angsana New" w:hAnsi="TH SarabunPSK" w:cs="TH SarabunPSK" w:hint="cs"/>
          <w:b/>
          <w:sz w:val="32"/>
          <w:szCs w:val="32"/>
          <w:cs/>
        </w:rPr>
        <w:t>....................</w:t>
      </w:r>
    </w:p>
    <w:p w14:paraId="26DC5C27" w14:textId="173B4A7F" w:rsidR="00AD04FA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ส่วนที่</w:t>
      </w:r>
      <w:r w:rsidR="00EE733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1</w:t>
      </w:r>
      <w:r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ข้</w:t>
      </w:r>
      <w:r w:rsidRPr="000144F9">
        <w:rPr>
          <w:rFonts w:ascii="TH SarabunPSK" w:eastAsia="Angsana New" w:hAnsi="TH SarabunPSK" w:cs="TH SarabunPSK"/>
          <w:bCs/>
          <w:sz w:val="32"/>
          <w:szCs w:val="32"/>
          <w:cs/>
        </w:rPr>
        <w:t xml:space="preserve">อมูลทั่วไป </w:t>
      </w:r>
    </w:p>
    <w:p w14:paraId="0BCA0035" w14:textId="60F67201" w:rsidR="004A2EC7" w:rsidRPr="000144F9" w:rsidRDefault="004A2EC7" w:rsidP="005714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144F9">
        <w:rPr>
          <w:rFonts w:ascii="TH SarabunPSK" w:hAnsi="TH SarabunPSK" w:cs="TH SarabunPSK"/>
          <w:sz w:val="32"/>
          <w:szCs w:val="32"/>
        </w:rPr>
        <w:t xml:space="preserve">– </w:t>
      </w:r>
      <w:r w:rsidRPr="000144F9">
        <w:rPr>
          <w:rFonts w:ascii="TH SarabunPSK" w:hAnsi="TH SarabunPSK" w:cs="TH SarabunPSK"/>
          <w:sz w:val="32"/>
          <w:szCs w:val="32"/>
          <w:cs/>
        </w:rPr>
        <w:t xml:space="preserve">สกุล ( ภาษาไทย ) </w:t>
      </w:r>
      <w:r w:rsidR="002814AD">
        <w:rPr>
          <w:rFonts w:ascii="TH SarabunPSK" w:hAnsi="TH SarabunPSK" w:cs="TH SarabunPSK" w:hint="cs"/>
          <w:sz w:val="32"/>
          <w:szCs w:val="32"/>
          <w:cs/>
        </w:rPr>
        <w:t>โ</w:t>
      </w:r>
      <w:r w:rsidR="00C02D77">
        <w:rPr>
          <w:rFonts w:ascii="TH SarabunPSK" w:hAnsi="TH SarabunPSK" w:cs="TH SarabunPSK" w:hint="cs"/>
          <w:sz w:val="32"/>
          <w:szCs w:val="32"/>
          <w:cs/>
        </w:rPr>
        <w:t>ปรดระบุคำนำหน้า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</w:t>
      </w:r>
    </w:p>
    <w:p w14:paraId="643925E3" w14:textId="58CC5062" w:rsidR="004A2EC7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วิชาชีพ   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4FBF540" w14:textId="7A28F333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ตำแหน่งปัจจุบัน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</w:p>
    <w:p w14:paraId="70FC681F" w14:textId="30F1F5C7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ที่อยู่ป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ถนน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........................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ตำบล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อำเภอ 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0D560E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รหัสไปรษณีย์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1A522CB1" w14:textId="2C0709BF" w:rsidR="00065FBF" w:rsidRDefault="00065FBF" w:rsidP="00E033DF">
      <w:pPr>
        <w:spacing w:after="0" w:line="240" w:lineRule="auto"/>
        <w:ind w:right="-705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ชื่อ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โรงพยาบาล  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</w:p>
    <w:p w14:paraId="1E335F3B" w14:textId="2C858BD5" w:rsidR="004A2EC7" w:rsidRPr="000144F9" w:rsidRDefault="004A2EC7" w:rsidP="00E033DF">
      <w:pPr>
        <w:spacing w:after="0" w:line="240" w:lineRule="auto"/>
        <w:ind w:right="-705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ที่อยู่โรงพยาบาล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95235C">
        <w:rPr>
          <w:rFonts w:ascii="TH SarabunPSK" w:eastAsia="Angsana New" w:hAnsi="TH SarabunPSK" w:cs="TH SarabunPSK" w:hint="cs"/>
          <w:sz w:val="32"/>
          <w:szCs w:val="32"/>
          <w:cs/>
        </w:rPr>
        <w:t>........................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ตำบล....</w:t>
      </w:r>
      <w:r w:rsidR="0095235C">
        <w:rPr>
          <w:rFonts w:ascii="TH SarabunPSK" w:eastAsia="Angsana New" w:hAnsi="TH SarabunPSK" w:cs="TH SarabunPSK" w:hint="cs"/>
          <w:sz w:val="32"/>
          <w:szCs w:val="32"/>
          <w:cs/>
        </w:rPr>
        <w:t>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อำเภอ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รหัสไปรษณีย์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</w:t>
      </w:r>
    </w:p>
    <w:p w14:paraId="33D9188D" w14:textId="76F34810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ที่อยู่ส่งเอกสาร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="006A2B19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ที่อยู่ปัจจุบัน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ที่อยู่</w:t>
      </w:r>
      <w:r w:rsidR="004627E4">
        <w:rPr>
          <w:rFonts w:ascii="TH SarabunPSK" w:eastAsia="Angsana New" w:hAnsi="TH SarabunPSK" w:cs="TH SarabunPSK" w:hint="cs"/>
          <w:sz w:val="32"/>
          <w:szCs w:val="32"/>
          <w:cs/>
        </w:rPr>
        <w:t>โรงพยาบาล</w:t>
      </w:r>
    </w:p>
    <w:p w14:paraId="2A8FA2F4" w14:textId="4C522ECE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หมายเลขโทรศัพท์เคลื่อนที่ 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เบอร์ติดต่อที่</w:t>
      </w:r>
      <w:r w:rsidR="004627E4">
        <w:rPr>
          <w:rFonts w:ascii="TH SarabunPSK" w:eastAsia="Angsana New" w:hAnsi="TH SarabunPSK" w:cs="TH SarabunPSK" w:hint="cs"/>
          <w:sz w:val="32"/>
          <w:szCs w:val="32"/>
          <w:cs/>
        </w:rPr>
        <w:t>โรงพยาบาล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636B3A4A" w14:textId="2F0B8033" w:rsidR="004A2EC7" w:rsidRPr="000144F9" w:rsidRDefault="00571451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t>E – Mail Address…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0144F9">
        <w:rPr>
          <w:rFonts w:ascii="TH SarabunPSK" w:eastAsia="Angsana New" w:hAnsi="TH SarabunPSK" w:cs="TH SarabunPSK"/>
          <w:sz w:val="32"/>
          <w:szCs w:val="32"/>
        </w:rPr>
        <w:t>…</w:t>
      </w:r>
      <w:r w:rsidR="00831EA0">
        <w:rPr>
          <w:rFonts w:ascii="TH SarabunPSK" w:eastAsia="Angsana New" w:hAnsi="TH SarabunPSK" w:cs="TH SarabunPSK"/>
          <w:sz w:val="32"/>
          <w:szCs w:val="32"/>
        </w:rPr>
        <w:t>ID Line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</w:t>
      </w:r>
      <w:r w:rsidR="004627E4">
        <w:rPr>
          <w:rFonts w:ascii="TH SarabunPSK" w:eastAsia="Angsana New" w:hAnsi="TH SarabunPSK" w:cs="TH SarabunPSK" w:hint="cs"/>
          <w:sz w:val="32"/>
          <w:szCs w:val="32"/>
          <w:cs/>
        </w:rPr>
        <w:t>........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</w:t>
      </w:r>
    </w:p>
    <w:p w14:paraId="1B10CE62" w14:textId="4375AFF5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ส่วนที่ 2 ประวัติการอบรม  การศึกษา  และประวัติการทำงาน</w:t>
      </w:r>
    </w:p>
    <w:p w14:paraId="6ECA3CF9" w14:textId="3D2AA0DD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  <w:cs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ท่านผ่านการอบรมหลักสูตร 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 xml:space="preserve">HA </w:t>
      </w:r>
      <w:r w:rsidR="00B03ED7">
        <w:rPr>
          <w:rFonts w:ascii="TH SarabunPSK" w:eastAsia="Arial" w:hAnsi="TH SarabunPSK" w:cs="TH SarabunPSK"/>
          <w:b/>
          <w:bCs/>
          <w:sz w:val="32"/>
          <w:szCs w:val="32"/>
        </w:rPr>
        <w:t>2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 xml:space="preserve">01 </w:t>
      </w:r>
      <w:r w:rsidR="00B03ED7">
        <w:rPr>
          <w:rFonts w:ascii="TH SarabunPSK" w:eastAsia="Arial" w:hAnsi="TH SarabunPSK" w:cs="TH SarabunPSK" w:hint="cs"/>
          <w:b/>
          <w:bCs/>
          <w:sz w:val="32"/>
          <w:szCs w:val="32"/>
          <w:cs/>
        </w:rPr>
        <w:t>ระบุ</w:t>
      </w:r>
      <w:r w:rsidR="00461A13">
        <w:rPr>
          <w:rFonts w:ascii="TH SarabunPSK" w:eastAsia="Arial" w:hAnsi="TH SarabunPSK" w:cs="TH SarabunPSK" w:hint="cs"/>
          <w:b/>
          <w:bCs/>
          <w:sz w:val="32"/>
          <w:szCs w:val="32"/>
          <w:cs/>
        </w:rPr>
        <w:t xml:space="preserve">รุ่น วันเดือนปี </w:t>
      </w:r>
      <w:r w:rsidR="003C035D" w:rsidRPr="003C035D">
        <w:rPr>
          <w:rFonts w:ascii="TH SarabunPSK" w:eastAsia="Arial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23BA0347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ประวัติการศึกษา (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>Education  Background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05"/>
      </w:tblGrid>
      <w:tr w:rsidR="006C6B94" w:rsidRPr="000144F9" w14:paraId="4D5C65C0" w14:textId="77777777" w:rsidTr="000F3CCB">
        <w:trPr>
          <w:trHeight w:val="377"/>
        </w:trPr>
        <w:tc>
          <w:tcPr>
            <w:tcW w:w="4788" w:type="dxa"/>
          </w:tcPr>
          <w:p w14:paraId="321C8725" w14:textId="5AAF3794" w:rsidR="004627E4" w:rsidRPr="00C76553" w:rsidRDefault="004627E4" w:rsidP="006C6B94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  <w:r w:rsidRPr="00C76553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วุฒิได้รับ / สาขา  และปีที่จบ</w:t>
            </w:r>
          </w:p>
        </w:tc>
        <w:tc>
          <w:tcPr>
            <w:tcW w:w="4705" w:type="dxa"/>
          </w:tcPr>
          <w:p w14:paraId="0B7973CE" w14:textId="444330E4" w:rsidR="006C6B94" w:rsidRPr="00C76553" w:rsidRDefault="00522EE8" w:rsidP="00522EE8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C76553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สถานที่ศึกษา</w:t>
            </w:r>
          </w:p>
        </w:tc>
      </w:tr>
      <w:tr w:rsidR="006C6B94" w:rsidRPr="000144F9" w14:paraId="7F2D7BE5" w14:textId="77777777" w:rsidTr="000F3CCB">
        <w:tc>
          <w:tcPr>
            <w:tcW w:w="4788" w:type="dxa"/>
          </w:tcPr>
          <w:p w14:paraId="6CB84E44" w14:textId="262794B3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5" w:type="dxa"/>
          </w:tcPr>
          <w:p w14:paraId="759F6689" w14:textId="77522A2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2A02F4AA" w14:textId="77777777" w:rsidTr="000F3CCB">
        <w:tc>
          <w:tcPr>
            <w:tcW w:w="4788" w:type="dxa"/>
          </w:tcPr>
          <w:p w14:paraId="0EF6F036" w14:textId="73FB5763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5" w:type="dxa"/>
          </w:tcPr>
          <w:p w14:paraId="326A1060" w14:textId="578066FA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764FE215" w14:textId="77777777" w:rsidTr="000F3CCB">
        <w:tc>
          <w:tcPr>
            <w:tcW w:w="4788" w:type="dxa"/>
          </w:tcPr>
          <w:p w14:paraId="4E70E3AA" w14:textId="1F7D8540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05" w:type="dxa"/>
          </w:tcPr>
          <w:p w14:paraId="5BDADCA7" w14:textId="0C54779D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5A87C45A" w14:textId="77777777" w:rsidTr="000F3CCB">
        <w:tc>
          <w:tcPr>
            <w:tcW w:w="4788" w:type="dxa"/>
          </w:tcPr>
          <w:p w14:paraId="71A143A6" w14:textId="609764C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05" w:type="dxa"/>
          </w:tcPr>
          <w:p w14:paraId="52AD399B" w14:textId="2D6D991B" w:rsidR="006C6B94" w:rsidRPr="000144F9" w:rsidRDefault="006C6B94" w:rsidP="00A20695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</w:tbl>
    <w:p w14:paraId="69B210B5" w14:textId="77777777" w:rsidR="00CA3FA2" w:rsidRPr="000144F9" w:rsidRDefault="00A20695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ความรู้ / การฝึกอบรมด้านระบบสุขภาพและงานคุณภาพ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A20695" w:rsidRPr="000144F9" w14:paraId="290C5B40" w14:textId="77777777" w:rsidTr="00F124B8">
        <w:tc>
          <w:tcPr>
            <w:tcW w:w="1271" w:type="dxa"/>
          </w:tcPr>
          <w:p w14:paraId="6F37CC5D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222" w:type="dxa"/>
          </w:tcPr>
          <w:p w14:paraId="4AA7F91B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ความรู้ / การฝึกอบรมด้านระบบสุขภาพและงานคุณภาพ</w:t>
            </w:r>
          </w:p>
        </w:tc>
      </w:tr>
      <w:tr w:rsidR="00A20695" w:rsidRPr="000144F9" w14:paraId="63713276" w14:textId="77777777" w:rsidTr="00F124B8">
        <w:tc>
          <w:tcPr>
            <w:tcW w:w="1271" w:type="dxa"/>
          </w:tcPr>
          <w:p w14:paraId="5A1562F1" w14:textId="79D99F22" w:rsidR="00A20695" w:rsidRPr="000144F9" w:rsidRDefault="00A20695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22" w:type="dxa"/>
          </w:tcPr>
          <w:p w14:paraId="01819657" w14:textId="2B01A9BE" w:rsidR="00A20695" w:rsidRPr="000144F9" w:rsidRDefault="00A20695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  <w:tr w:rsidR="00FF3F83" w:rsidRPr="000144F9" w14:paraId="724A8FE7" w14:textId="77777777" w:rsidTr="00F124B8">
        <w:tc>
          <w:tcPr>
            <w:tcW w:w="1271" w:type="dxa"/>
          </w:tcPr>
          <w:p w14:paraId="08A9D52E" w14:textId="16A2927A" w:rsidR="00FF3F83" w:rsidRPr="000144F9" w:rsidRDefault="00FF3F83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7663EB66" w14:textId="2CBAD5A3" w:rsidR="00FF3F83" w:rsidRPr="000144F9" w:rsidRDefault="00FF3F83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</w:tbl>
    <w:p w14:paraId="79BF0911" w14:textId="77777777" w:rsidR="00571451" w:rsidRPr="000144F9" w:rsidRDefault="00A20695" w:rsidP="00571451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ประสบการณ์การทำงานด้านคุณภาพ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A20695" w:rsidRPr="000144F9" w14:paraId="61A8F39D" w14:textId="77777777" w:rsidTr="008B12E0">
        <w:tc>
          <w:tcPr>
            <w:tcW w:w="1271" w:type="dxa"/>
          </w:tcPr>
          <w:p w14:paraId="30CBC072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222" w:type="dxa"/>
          </w:tcPr>
          <w:p w14:paraId="13A2A537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ประสบการณ์การทำงานด้านคุณภาพ</w:t>
            </w:r>
          </w:p>
        </w:tc>
      </w:tr>
      <w:tr w:rsidR="00E42B11" w:rsidRPr="000144F9" w14:paraId="4517CE52" w14:textId="77777777" w:rsidTr="008B12E0">
        <w:tc>
          <w:tcPr>
            <w:tcW w:w="1271" w:type="dxa"/>
            <w:vMerge w:val="restart"/>
          </w:tcPr>
          <w:p w14:paraId="2996B690" w14:textId="52B8840A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</w:tcPr>
          <w:p w14:paraId="15E674B4" w14:textId="5335D1A5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E42B11" w:rsidRPr="000144F9" w14:paraId="69A9190A" w14:textId="77777777" w:rsidTr="008B12E0">
        <w:tc>
          <w:tcPr>
            <w:tcW w:w="1271" w:type="dxa"/>
            <w:vMerge/>
          </w:tcPr>
          <w:p w14:paraId="3D52EAB8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</w:tcPr>
          <w:p w14:paraId="310360E6" w14:textId="0BAE54BE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E42B11" w:rsidRPr="000144F9" w14:paraId="576F48AC" w14:textId="77777777" w:rsidTr="008B12E0">
        <w:tc>
          <w:tcPr>
            <w:tcW w:w="1271" w:type="dxa"/>
            <w:vMerge/>
          </w:tcPr>
          <w:p w14:paraId="17328B66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</w:tcPr>
          <w:p w14:paraId="091A77B6" w14:textId="39F5C016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E42B11" w:rsidRPr="000144F9" w14:paraId="599BF8E9" w14:textId="77777777" w:rsidTr="008B12E0">
        <w:tc>
          <w:tcPr>
            <w:tcW w:w="1271" w:type="dxa"/>
            <w:vMerge/>
          </w:tcPr>
          <w:p w14:paraId="6343DA3B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</w:tcPr>
          <w:p w14:paraId="3D17EAEA" w14:textId="23D6D546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F6659A" w:rsidRPr="000144F9" w14:paraId="1134BC0C" w14:textId="77777777" w:rsidTr="008B12E0">
        <w:tc>
          <w:tcPr>
            <w:tcW w:w="1271" w:type="dxa"/>
            <w:vMerge/>
          </w:tcPr>
          <w:p w14:paraId="5787D05B" w14:textId="77777777" w:rsidR="00F6659A" w:rsidRPr="000144F9" w:rsidRDefault="00F6659A" w:rsidP="0018044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10511239" w14:textId="2F8E5E03" w:rsidR="00F6659A" w:rsidRPr="000144F9" w:rsidRDefault="00F6659A" w:rsidP="000144F9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86AF22" w14:textId="77777777" w:rsidR="0029599F" w:rsidRDefault="0029599F" w:rsidP="0029599F">
      <w:pPr>
        <w:pStyle w:val="ListParagraph"/>
        <w:tabs>
          <w:tab w:val="left" w:pos="4678"/>
        </w:tabs>
        <w:spacing w:after="0"/>
        <w:ind w:right="403"/>
        <w:jc w:val="right"/>
        <w:rPr>
          <w:rFonts w:ascii="TH SarabunPSK" w:eastAsia="Angsana New" w:hAnsi="TH SarabunPSK" w:cs="TH SarabunPSK"/>
          <w:sz w:val="32"/>
          <w:szCs w:val="32"/>
        </w:rPr>
      </w:pPr>
    </w:p>
    <w:p w14:paraId="64DC15F2" w14:textId="77777777" w:rsidR="0029599F" w:rsidRDefault="0029599F" w:rsidP="0029599F">
      <w:pPr>
        <w:pStyle w:val="ListParagraph"/>
        <w:tabs>
          <w:tab w:val="left" w:pos="4678"/>
        </w:tabs>
        <w:spacing w:after="0"/>
        <w:ind w:right="403"/>
        <w:jc w:val="right"/>
        <w:rPr>
          <w:rFonts w:ascii="TH SarabunPSK" w:eastAsia="Angsana New" w:hAnsi="TH SarabunPSK" w:cs="TH SarabunPSK"/>
          <w:sz w:val="32"/>
          <w:szCs w:val="32"/>
        </w:rPr>
      </w:pPr>
    </w:p>
    <w:p w14:paraId="471B1759" w14:textId="35815756" w:rsidR="00215DB9" w:rsidRPr="000144F9" w:rsidRDefault="00A20695" w:rsidP="0029599F">
      <w:pPr>
        <w:pStyle w:val="ListParagraph"/>
        <w:tabs>
          <w:tab w:val="left" w:pos="4678"/>
          <w:tab w:val="left" w:pos="5670"/>
        </w:tabs>
        <w:spacing w:after="0"/>
        <w:ind w:right="403"/>
        <w:jc w:val="right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ลงชื่อผู้สมัคร</w:t>
      </w:r>
      <w:r w:rsidR="00CB6A9D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</w:t>
      </w:r>
    </w:p>
    <w:p w14:paraId="755B8147" w14:textId="63E77618" w:rsidR="00A20695" w:rsidRDefault="0029599F" w:rsidP="0029599F">
      <w:pPr>
        <w:pStyle w:val="ListParagraph"/>
        <w:spacing w:after="0"/>
        <w:jc w:val="center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Arial" w:hAnsi="TH SarabunPSK" w:cs="TH SarabunPSK"/>
          <w:sz w:val="32"/>
          <w:szCs w:val="32"/>
        </w:rPr>
        <w:t xml:space="preserve">                                                                       </w:t>
      </w:r>
      <w:r w:rsidR="00A567EB">
        <w:rPr>
          <w:rFonts w:ascii="TH SarabunPSK" w:eastAsia="Arial" w:hAnsi="TH SarabunPSK" w:cs="TH SarabunPSK"/>
          <w:sz w:val="32"/>
          <w:szCs w:val="32"/>
        </w:rPr>
        <w:t xml:space="preserve">      </w:t>
      </w:r>
      <w:r>
        <w:rPr>
          <w:rFonts w:ascii="TH SarabunPSK" w:eastAsia="Arial" w:hAnsi="TH SarabunPSK" w:cs="TH SarabunPSK"/>
          <w:sz w:val="32"/>
          <w:szCs w:val="32"/>
        </w:rPr>
        <w:t xml:space="preserve">   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(.....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</w:t>
      </w:r>
      <w:r w:rsidR="000144F9">
        <w:rPr>
          <w:rFonts w:ascii="TH SarabunPSK" w:eastAsia="Arial" w:hAnsi="TH SarabunPSK" w:cs="TH SarabunPSK" w:hint="cs"/>
          <w:sz w:val="32"/>
          <w:szCs w:val="32"/>
          <w:cs/>
        </w:rPr>
        <w:t>........................</w:t>
      </w:r>
      <w:r w:rsidR="00530CBF">
        <w:rPr>
          <w:rFonts w:ascii="TH SarabunPSK" w:eastAsia="Arial" w:hAnsi="TH SarabunPSK" w:cs="TH SarabunPSK" w:hint="cs"/>
          <w:sz w:val="32"/>
          <w:szCs w:val="32"/>
          <w:cs/>
        </w:rPr>
        <w:t>.....</w:t>
      </w:r>
      <w:r w:rsidR="000144F9">
        <w:rPr>
          <w:rFonts w:ascii="TH SarabunPSK" w:eastAsia="Arial" w:hAnsi="TH SarabunPSK" w:cs="TH SarabunPSK" w:hint="cs"/>
          <w:sz w:val="32"/>
          <w:szCs w:val="32"/>
          <w:cs/>
        </w:rPr>
        <w:t>..........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..)</w:t>
      </w:r>
    </w:p>
    <w:p w14:paraId="527B8531" w14:textId="436B764E" w:rsidR="00A20695" w:rsidRPr="008026E1" w:rsidRDefault="00530CBF" w:rsidP="00530CBF">
      <w:pPr>
        <w:tabs>
          <w:tab w:val="left" w:pos="7520"/>
        </w:tabs>
        <w:rPr>
          <w:rFonts w:ascii="TH SarabunPSK" w:eastAsia="Arial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20695" w:rsidRPr="008026E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="00065FBF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..</w:t>
      </w:r>
      <w:r w:rsidR="00CB6A9D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6A792B">
        <w:rPr>
          <w:rFonts w:ascii="TH SarabunPSK" w:eastAsia="Arial" w:hAnsi="TH SarabunPSK" w:cs="TH SarabunPSK" w:hint="cs"/>
          <w:sz w:val="32"/>
          <w:szCs w:val="32"/>
          <w:cs/>
        </w:rPr>
        <w:t>เดือน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065FBF">
        <w:rPr>
          <w:rFonts w:ascii="TH SarabunPSK" w:eastAsia="Arial" w:hAnsi="TH SarabunPSK" w:cs="TH SarabunPSK" w:hint="cs"/>
          <w:sz w:val="32"/>
          <w:szCs w:val="32"/>
          <w:cs/>
        </w:rPr>
        <w:t>............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256</w:t>
      </w:r>
      <w:r w:rsidR="00D169CB">
        <w:rPr>
          <w:rFonts w:ascii="TH SarabunPSK" w:eastAsia="Arial" w:hAnsi="TH SarabunPSK" w:cs="TH SarabunPSK"/>
          <w:sz w:val="32"/>
          <w:szCs w:val="32"/>
        </w:rPr>
        <w:t>6</w:t>
      </w:r>
    </w:p>
    <w:p w14:paraId="67B18124" w14:textId="2AFAEDA4" w:rsidR="00A20695" w:rsidRDefault="00A20695" w:rsidP="00CB6A9D">
      <w:pPr>
        <w:spacing w:after="0" w:line="240" w:lineRule="auto"/>
        <w:ind w:left="120"/>
        <w:rPr>
          <w:rFonts w:ascii="TH SarabunPSK" w:eastAsia="Angsana New" w:hAnsi="TH SarabunPSK" w:cs="TH SarabunPSK"/>
          <w:b/>
          <w:sz w:val="32"/>
          <w:szCs w:val="32"/>
        </w:rPr>
      </w:pPr>
      <w:r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คุณสมบัติผู้เข้าอบรม</w:t>
      </w:r>
    </w:p>
    <w:p w14:paraId="5AC2D261" w14:textId="69FFCD75" w:rsidR="0006375F" w:rsidRDefault="0006375F" w:rsidP="0006375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มีความรู้ความเข้าใจมาตรฐานโรงพยาบาลและบริการสุขภาพ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 xml:space="preserve"> (HA)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F0DAD97" w14:textId="77777777" w:rsidR="0006375F" w:rsidRDefault="0006375F" w:rsidP="0006375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ผ่านการอบรมหลักสูตรพื้นฐานของ สรพ. เช่น 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>HA 201 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AC96D05" w14:textId="658488B3" w:rsidR="0006375F" w:rsidRDefault="0006375F" w:rsidP="0006375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อยู่ในระดับบริหาร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</w:rPr>
        <w:t> </w:t>
      </w:r>
      <w:r w:rsidR="001252F5" w:rsidRPr="00857F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F98" w:rsidRPr="00857F98">
        <w:rPr>
          <w:rFonts w:ascii="TH SarabunPSK" w:hAnsi="TH SarabunPSK" w:cs="TH SarabunPSK"/>
          <w:sz w:val="32"/>
          <w:szCs w:val="32"/>
          <w:cs/>
        </w:rPr>
        <w:t>ได้แก่ ผู้อำนวยการ</w:t>
      </w:r>
      <w:r w:rsidR="001D324A">
        <w:rPr>
          <w:rFonts w:ascii="TH SarabunPSK" w:hAnsi="TH SarabunPSK" w:cs="TH SarabunPSK" w:hint="cs"/>
          <w:sz w:val="32"/>
          <w:szCs w:val="32"/>
          <w:cs/>
        </w:rPr>
        <w:t>รพ.</w:t>
      </w:r>
      <w:r w:rsidR="00857F98" w:rsidRPr="00857F98">
        <w:rPr>
          <w:rFonts w:ascii="TH SarabunPSK" w:hAnsi="TH SarabunPSK" w:cs="TH SarabunPSK"/>
          <w:sz w:val="32"/>
          <w:szCs w:val="32"/>
          <w:cs/>
        </w:rPr>
        <w:t xml:space="preserve"> รองผอ. ผู้ที่มีอิทธิพลต่อการขับเคลื่อน รพ</w:t>
      </w:r>
      <w:r w:rsidR="00065FBF">
        <w:rPr>
          <w:rFonts w:ascii="TH SarabunPSK" w:hAnsi="TH SarabunPSK" w:cs="TH SarabunPSK" w:hint="cs"/>
          <w:sz w:val="32"/>
          <w:szCs w:val="32"/>
          <w:cs/>
        </w:rPr>
        <w:t>.</w:t>
      </w:r>
      <w:r w:rsidR="001252F5">
        <w:rPr>
          <w:rFonts w:ascii="TH SarabunPSK" w:hAnsi="TH SarabunPSK" w:cs="TH SarabunPSK"/>
          <w:sz w:val="32"/>
          <w:szCs w:val="32"/>
        </w:rPr>
        <w:t xml:space="preserve"> </w:t>
      </w:r>
      <w:r w:rsidR="001252F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252F5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มีประสบการณ์ทำงานในระดับหัวหน้างาน ขึ้นไป</w:t>
      </w:r>
      <w:r w:rsidR="001252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C6839B3" w14:textId="77777777" w:rsidR="0006375F" w:rsidRDefault="0006375F" w:rsidP="0006375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มีความรู้พื้นฐานเรื่องคุณภาพ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</w:rPr>
        <w:t xml:space="preserve">  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การจัดการองค์กร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</w:rPr>
        <w:t> 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 การพัฒนาคุณภาพอย่างต่อเนื่อง และการประยุกต์ใช้เครื่องมือคุณภาพในการพัฒนาคุณภาพ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> 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79CFC58" w14:textId="77777777" w:rsidR="00D169CB" w:rsidRDefault="0006375F" w:rsidP="00D169C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เป็นผู้ดำรงตำแหน่งผู้จัดการ / หัวหน้าศูนย์คุณภาพ </w:t>
      </w:r>
      <w:r w:rsidR="00836CA3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หรือ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เตรียมรับตำแหน่ง /</w:t>
      </w:r>
      <w:r w:rsidR="00E74780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อยู่ในตำแหน่งและต้องการพัฒนาความสามารถ</w:t>
      </w:r>
      <w:r w:rsidR="00E74780">
        <w:rPr>
          <w:rFonts w:ascii="TH SarabunPSK" w:hAnsi="TH SarabunPSK" w:cs="TH SarabunPSK" w:hint="cs"/>
          <w:sz w:val="32"/>
          <w:szCs w:val="32"/>
          <w:cs/>
        </w:rPr>
        <w:t>โดยมีหนังสือรับรองจากต้นสังกัด</w:t>
      </w:r>
    </w:p>
    <w:p w14:paraId="777B8930" w14:textId="3C89B368" w:rsidR="0006375F" w:rsidRPr="00D169CB" w:rsidRDefault="00521AC6" w:rsidP="00D169C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E2126B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ในโรงพยาบาลที่ผ่าน</w:t>
      </w:r>
      <w:r w:rsidR="000C389D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การรับรองขั้น </w:t>
      </w:r>
      <w:r w:rsidR="000C389D" w:rsidRPr="00D169CB">
        <w:rPr>
          <w:rStyle w:val="eop"/>
          <w:rFonts w:ascii="TH SarabunPSK" w:hAnsi="TH SarabunPSK" w:cs="TH SarabunPSK"/>
          <w:sz w:val="32"/>
          <w:szCs w:val="32"/>
        </w:rPr>
        <w:t xml:space="preserve">3 </w:t>
      </w:r>
      <w:r w:rsidR="000C389D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เป็นต้นไป</w:t>
      </w:r>
      <w:r w:rsidR="00D169CB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85C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(ไม่หมดอายุการรับรอง)</w:t>
      </w:r>
      <w:r w:rsidR="007128F7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AA67FF" w14:textId="3EA83BE8" w:rsidR="00A20695" w:rsidRDefault="00A20695" w:rsidP="00CB6A9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ขั้นตอนการสมัคร</w:t>
      </w:r>
    </w:p>
    <w:p w14:paraId="778B4F06" w14:textId="70050E54" w:rsidR="006A792B" w:rsidRPr="00F54982" w:rsidRDefault="006A792B" w:rsidP="00263EC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F549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Download </w:t>
      </w:r>
      <w:r w:rsidRPr="00F549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ใบสมัคร</w:t>
      </w:r>
      <w:r w:rsidR="00263ECC" w:rsidRPr="00F549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ตั้งแต่วันที่ 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0D030E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0D030E" w:rsidRPr="00F54982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="006407A3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</w:rPr>
        <w:t>256</w:t>
      </w:r>
      <w:r w:rsidR="006407A3" w:rsidRPr="00F54982">
        <w:rPr>
          <w:rFonts w:ascii="TH SarabunPSK" w:eastAsia="Times New Roman" w:hAnsi="TH SarabunPSK" w:cs="TH SarabunPSK"/>
          <w:sz w:val="32"/>
          <w:szCs w:val="32"/>
        </w:rPr>
        <w:t>6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ได้ทาง </w:t>
      </w:r>
      <w:r w:rsidRPr="00F54982">
        <w:rPr>
          <w:rFonts w:ascii="TH SarabunPSK" w:eastAsia="Calibri" w:hAnsi="TH SarabunPSK" w:cs="TH SarabunPSK"/>
          <w:sz w:val="32"/>
          <w:szCs w:val="32"/>
          <w:u w:val="single"/>
        </w:rPr>
        <w:t>www.ha.or.th</w:t>
      </w:r>
      <w:r w:rsidRPr="00F54982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</w:t>
      </w:r>
      <w:r w:rsidRPr="00F54982">
        <w:rPr>
          <w:rFonts w:ascii="TH SarabunPSK" w:eastAsia="Calibri" w:hAnsi="TH SarabunPSK" w:cs="TH SarabunPSK"/>
          <w:sz w:val="32"/>
          <w:szCs w:val="32"/>
          <w:cs/>
        </w:rPr>
        <w:t>เลือก</w:t>
      </w:r>
      <w:r w:rsidR="00A259A9" w:rsidRPr="00F54982">
        <w:rPr>
          <w:rFonts w:ascii="TH SarabunPSK" w:eastAsia="Calibri" w:hAnsi="TH SarabunPSK" w:cs="TH SarabunPSK" w:hint="cs"/>
          <w:sz w:val="32"/>
          <w:szCs w:val="32"/>
          <w:cs/>
        </w:rPr>
        <w:t>หลักสูตรฝึกอบรม</w:t>
      </w:r>
      <w:r w:rsidRPr="00F54982">
        <w:rPr>
          <w:rFonts w:ascii="TH SarabunPSK" w:eastAsia="Calibri" w:hAnsi="TH SarabunPSK" w:cs="TH SarabunPSK"/>
          <w:sz w:val="32"/>
          <w:szCs w:val="32"/>
          <w:cs/>
        </w:rPr>
        <w:t>หัวข้อ</w:t>
      </w:r>
      <w:r w:rsidR="006475C3" w:rsidRPr="00F54982">
        <w:rPr>
          <w:rFonts w:ascii="TH SarabunPSK" w:eastAsia="Times New Roman" w:hAnsi="TH SarabunPSK" w:cs="TH SarabunPSK"/>
          <w:sz w:val="32"/>
          <w:szCs w:val="32"/>
          <w:cs/>
        </w:rPr>
        <w:t>จดหมายตอบรับและประกาศต่างๆที่เกี่ยวข้อง</w:t>
      </w:r>
    </w:p>
    <w:p w14:paraId="275BE6A0" w14:textId="13097A7B" w:rsidR="006A792B" w:rsidRPr="00F54982" w:rsidRDefault="006A792B" w:rsidP="00263EC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54982">
        <w:rPr>
          <w:rFonts w:ascii="TH SarabunPSK" w:eastAsia="Calibri" w:hAnsi="TH SarabunPSK" w:cs="TH SarabunPSK"/>
          <w:sz w:val="32"/>
          <w:szCs w:val="32"/>
          <w:cs/>
        </w:rPr>
        <w:t xml:space="preserve">ผู้สมัครต้องส่งใบสมัคร </w:t>
      </w:r>
      <w:r w:rsidRPr="00F5498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โดยใช้ </w:t>
      </w:r>
      <w:r w:rsidRPr="00F54982">
        <w:rPr>
          <w:rFonts w:ascii="TH SarabunPSK" w:eastAsia="Calibri" w:hAnsi="TH SarabunPSK" w:cs="TH SarabunPSK"/>
          <w:b/>
          <w:bCs/>
          <w:sz w:val="32"/>
          <w:szCs w:val="32"/>
        </w:rPr>
        <w:t xml:space="preserve">e-mail </w:t>
      </w:r>
      <w:r w:rsidRPr="00F5498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ของตนเองเท่านั้น</w:t>
      </w:r>
      <w:r w:rsidRPr="00F54982">
        <w:rPr>
          <w:rFonts w:ascii="TH SarabunPSK" w:eastAsia="Calibri" w:hAnsi="TH SarabunPSK" w:cs="TH SarabunPSK"/>
          <w:sz w:val="32"/>
          <w:szCs w:val="32"/>
          <w:cs/>
        </w:rPr>
        <w:t xml:space="preserve"> กรอกรายละเอียดให้ครบถ้วนและชัดเจน ส่งใบสมัครกลับมาที่ </w:t>
      </w:r>
      <w:r w:rsidRPr="00F54982">
        <w:rPr>
          <w:rFonts w:ascii="TH SarabunPSK" w:eastAsia="Calibri" w:hAnsi="TH SarabunPSK" w:cs="TH SarabunPSK"/>
          <w:sz w:val="32"/>
          <w:szCs w:val="32"/>
        </w:rPr>
        <w:t xml:space="preserve">e-mail: </w:t>
      </w:r>
      <w:hyperlink r:id="rId8" w:history="1">
        <w:r w:rsidR="0089283D" w:rsidRPr="00ED5408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 xml:space="preserve">jittra@ha.or.th </w:t>
        </w:r>
        <w:r w:rsidR="0089283D" w:rsidRPr="0089283D">
          <w:rPr>
            <w:rStyle w:val="Hyperlink"/>
            <w:rFonts w:ascii="TH SarabunPSK" w:eastAsia="Times New Roman" w:hAnsi="TH SarabunPSK" w:cs="TH SarabunPSK" w:hint="cs"/>
            <w:color w:val="auto"/>
            <w:sz w:val="32"/>
            <w:szCs w:val="32"/>
            <w:u w:val="none"/>
            <w:cs/>
          </w:rPr>
          <w:t>นางสาว</w:t>
        </w:r>
      </w:hyperlink>
      <w:r w:rsidR="008928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จิตรา เกสพานิช </w:t>
      </w:r>
      <w:r w:rsidR="00A64DE4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A64DE4" w:rsidRPr="00F54982">
        <w:rPr>
          <w:rFonts w:ascii="TH SarabunPSK" w:eastAsia="Times New Roman" w:hAnsi="TH SarabunPSK" w:cs="TH SarabunPSK"/>
          <w:sz w:val="32"/>
          <w:szCs w:val="32"/>
          <w:cs/>
        </w:rPr>
        <w:t>เขียนชื่อ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หัวข้อ</w:t>
      </w:r>
      <w:r w:rsidR="00A64DE4" w:rsidRPr="00F54982">
        <w:rPr>
          <w:rFonts w:ascii="TH SarabunPSK" w:eastAsia="Times New Roman" w:hAnsi="TH SarabunPSK" w:cs="TH SarabunPSK"/>
          <w:sz w:val="32"/>
          <w:szCs w:val="32"/>
          <w:cs/>
        </w:rPr>
        <w:t>อีเมล์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</w:t>
      </w:r>
      <w:r w:rsidR="00A64DE4"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ใบสมัครหลักสูตร </w:t>
      </w:r>
      <w:r w:rsidR="00A64DE4" w:rsidRPr="00F54982">
        <w:rPr>
          <w:rFonts w:ascii="TH SarabunPSK" w:eastAsia="Times New Roman" w:hAnsi="TH SarabunPSK" w:cs="TH SarabunPSK"/>
          <w:sz w:val="32"/>
          <w:szCs w:val="32"/>
        </w:rPr>
        <w:t>QMR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</w:p>
    <w:p w14:paraId="0BAB6198" w14:textId="16D80F57" w:rsidR="006A792B" w:rsidRPr="00F54982" w:rsidRDefault="006A792B" w:rsidP="00263EC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549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ปิดรับใบสมัคร</w:t>
      </w:r>
      <w:r w:rsidR="004A44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75C3" w:rsidRPr="00F54982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="006475C3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="006475C3"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475C3" w:rsidRPr="00F54982">
        <w:rPr>
          <w:rFonts w:ascii="TH SarabunPSK" w:eastAsia="Times New Roman" w:hAnsi="TH SarabunPSK" w:cs="TH SarabunPSK"/>
          <w:sz w:val="32"/>
          <w:szCs w:val="32"/>
        </w:rPr>
        <w:t xml:space="preserve">2566 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เวลา </w:t>
      </w:r>
      <w:r w:rsidR="00F07FC9" w:rsidRPr="00F54982">
        <w:rPr>
          <w:rFonts w:ascii="TH SarabunPSK" w:eastAsia="Times New Roman" w:hAnsi="TH SarabunPSK" w:cs="TH SarabunPSK"/>
          <w:sz w:val="32"/>
          <w:szCs w:val="32"/>
        </w:rPr>
        <w:t xml:space="preserve">24.00 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</w:p>
    <w:p w14:paraId="48CBB30C" w14:textId="4E4EFFB7" w:rsidR="006A792B" w:rsidRPr="00F54982" w:rsidRDefault="006A792B" w:rsidP="00263EC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549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ประกาศผลผู้ผ่านการคัดเลือกรอบใบสมัคร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8049B" w:rsidRPr="00F54982">
        <w:rPr>
          <w:rFonts w:ascii="TH SarabunPSK" w:eastAsia="Times New Roman" w:hAnsi="TH SarabunPSK" w:cs="TH SarabunPSK"/>
          <w:sz w:val="32"/>
          <w:szCs w:val="32"/>
        </w:rPr>
        <w:t>1</w:t>
      </w:r>
      <w:r w:rsidR="00AF585C" w:rsidRPr="00F54982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AF585C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</w:rPr>
        <w:t>256</w:t>
      </w:r>
      <w:r w:rsidR="00AF585C" w:rsidRPr="00F54982">
        <w:rPr>
          <w:rFonts w:ascii="TH SarabunPSK" w:eastAsia="Times New Roman" w:hAnsi="TH SarabunPSK" w:cs="TH SarabunPSK"/>
          <w:sz w:val="32"/>
          <w:szCs w:val="32"/>
        </w:rPr>
        <w:t>6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ทาง 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e-mail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>ของผู้สมัครโดยตรง</w:t>
      </w:r>
    </w:p>
    <w:p w14:paraId="54CD6B12" w14:textId="12308E6A" w:rsidR="00C76553" w:rsidRDefault="006A792B" w:rsidP="00530C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95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</w:p>
    <w:p w14:paraId="47969DF9" w14:textId="77777777" w:rsidR="00AB030E" w:rsidRDefault="00AB030E" w:rsidP="00AB030E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76553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 xml:space="preserve">นื่องจากหลักสูตร </w:t>
      </w:r>
      <w:r w:rsidRPr="00C76553">
        <w:rPr>
          <w:rFonts w:ascii="TH SarabunPSK" w:eastAsia="Calibri" w:hAnsi="TH SarabunPSK" w:cs="TH SarabunPSK"/>
          <w:sz w:val="32"/>
          <w:szCs w:val="32"/>
        </w:rPr>
        <w:t xml:space="preserve">QMR 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เป็นหลักสูตร</w:t>
      </w:r>
      <w:r w:rsidRPr="00C76553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มุ่งพัฒนาผู้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ทำหน้าที่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ในการ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ขับเคลื่อนงานคุณภาพในสถานพยาบาล ให้มีความสามารถเป็นที่ยอมรับอย่างมืออาชีพ ทางสถาบัน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 xml:space="preserve"> จึงขอสงวนสิทธิ์ในการคัดเลือกผู้ที่มีคุณสมบัติตามที่กำหนดเท่านั้น</w:t>
      </w:r>
    </w:p>
    <w:p w14:paraId="78374713" w14:textId="77777777" w:rsidR="00AB030E" w:rsidRDefault="00AB030E" w:rsidP="00AB030E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การอบรมตลอดหลักสูตร สถาบันฯ รับผิดชอบค่าลงทะเบียนตลอดหลักสูตร สำหรับค่าเดินทาง ค่าที่พักอยู่ในความรับผิดชอบของต้นสังกัดผู้เข้าอบรม </w:t>
      </w:r>
    </w:p>
    <w:p w14:paraId="7BAE9A23" w14:textId="56BF815D" w:rsidR="00AB030E" w:rsidRDefault="00AB030E" w:rsidP="00AB030E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ผู้ได้รับคัดเลือกต้องเข้ารับการอบรมไม่น้อยกว่า </w:t>
      </w:r>
      <w:r>
        <w:rPr>
          <w:rFonts w:ascii="TH SarabunPSK" w:eastAsia="Calibri" w:hAnsi="TH SarabunPSK" w:cs="TH SarabunPSK"/>
          <w:sz w:val="32"/>
          <w:szCs w:val="32"/>
        </w:rPr>
        <w:t xml:space="preserve">80%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ของระยะเวลาการอบรม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D0141F2" w14:textId="16691F8E" w:rsidR="007F5B49" w:rsidRDefault="0042113E" w:rsidP="00CB6A9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211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วันที่จัดอบรม</w:t>
      </w:r>
      <w:r w:rsidR="00E94D8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834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3 </w:t>
      </w:r>
      <w:r w:rsidR="005834B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รุ่น</w:t>
      </w:r>
      <w:r w:rsidR="006A24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ละ </w:t>
      </w:r>
      <w:r w:rsidR="006A24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50 </w:t>
      </w:r>
      <w:r w:rsidR="006A24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คน </w:t>
      </w:r>
      <w:r w:rsidR="005834B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ช่วง </w:t>
      </w:r>
      <w:r w:rsidR="006A24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เมษายน </w:t>
      </w:r>
      <w:r w:rsidR="006A24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– </w:t>
      </w:r>
      <w:r w:rsidR="006A24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มิถุนายน </w:t>
      </w:r>
      <w:r w:rsidR="006A24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2566</w:t>
      </w:r>
    </w:p>
    <w:sectPr w:rsidR="007F5B49" w:rsidSect="00A1507F">
      <w:footerReference w:type="default" r:id="rId9"/>
      <w:pgSz w:w="12240" w:h="15840"/>
      <w:pgMar w:top="426" w:right="75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0D2B" w14:textId="77777777" w:rsidR="00055566" w:rsidRDefault="00055566" w:rsidP="004F22B8">
      <w:pPr>
        <w:spacing w:after="0" w:line="240" w:lineRule="auto"/>
      </w:pPr>
      <w:r>
        <w:separator/>
      </w:r>
    </w:p>
  </w:endnote>
  <w:endnote w:type="continuationSeparator" w:id="0">
    <w:p w14:paraId="6E690D6C" w14:textId="77777777" w:rsidR="00055566" w:rsidRDefault="00055566" w:rsidP="004F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2A44" w14:textId="562812DB" w:rsidR="005E475D" w:rsidRDefault="005E475D">
    <w:pPr>
      <w:pStyle w:val="Footer"/>
      <w:jc w:val="right"/>
    </w:pPr>
    <w:r w:rsidRPr="00EE733A">
      <w:rPr>
        <w:rFonts w:ascii="TH SarabunPSK" w:hAnsi="TH SarabunPSK" w:cs="TH SarabunPSK"/>
        <w:color w:val="4F81BD" w:themeColor="accent1"/>
        <w:sz w:val="28"/>
        <w:cs/>
      </w:rPr>
      <w:t xml:space="preserve">ใบสมัครหลักสูตร </w:t>
    </w:r>
    <w:r w:rsidR="007128F7">
      <w:rPr>
        <w:rFonts w:ascii="TH SarabunPSK" w:hAnsi="TH SarabunPSK" w:cs="TH SarabunPSK"/>
        <w:color w:val="4F81BD" w:themeColor="accent1"/>
        <w:sz w:val="28"/>
      </w:rPr>
      <w:t>QMR</w:t>
    </w:r>
    <w:r w:rsidRPr="00EE733A">
      <w:rPr>
        <w:rFonts w:ascii="TH SarabunPSK" w:hAnsi="TH SarabunPSK" w:cs="TH SarabunPSK"/>
        <w:color w:val="4F81BD" w:themeColor="accent1"/>
        <w:sz w:val="28"/>
      </w:rPr>
      <w:t xml:space="preserve"> 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สถาบันรับรองคุณภาพสถานพยาบาล (องค</w:t>
    </w:r>
    <w:r w:rsidR="00EE733A">
      <w:rPr>
        <w:rFonts w:ascii="TH SarabunPSK" w:hAnsi="TH SarabunPSK" w:cs="TH SarabunPSK" w:hint="cs"/>
        <w:color w:val="4F81BD" w:themeColor="accent1"/>
        <w:sz w:val="28"/>
        <w:cs/>
      </w:rPr>
      <w:t>์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การมหาชน)</w:t>
    </w:r>
    <w:r w:rsidR="00EE733A">
      <w:rPr>
        <w:rFonts w:hint="cs"/>
        <w:color w:val="4F81BD" w:themeColor="accent1"/>
        <w:sz w:val="20"/>
        <w:szCs w:val="20"/>
        <w:cs/>
      </w:rPr>
      <w:t xml:space="preserve"> </w:t>
    </w: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6A16CA0F" w14:textId="18231519" w:rsidR="004F22B8" w:rsidRPr="004F22B8" w:rsidRDefault="004F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D0DD" w14:textId="77777777" w:rsidR="00055566" w:rsidRDefault="00055566" w:rsidP="004F22B8">
      <w:pPr>
        <w:spacing w:after="0" w:line="240" w:lineRule="auto"/>
      </w:pPr>
      <w:r>
        <w:separator/>
      </w:r>
    </w:p>
  </w:footnote>
  <w:footnote w:type="continuationSeparator" w:id="0">
    <w:p w14:paraId="028F2DA7" w14:textId="77777777" w:rsidR="00055566" w:rsidRDefault="00055566" w:rsidP="004F2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169B9A"/>
    <w:lvl w:ilvl="0" w:tplc="D0F83B62">
      <w:start w:val="1"/>
      <w:numFmt w:val="decimal"/>
      <w:lvlText w:val="%1."/>
      <w:lvlJc w:val="left"/>
      <w:rPr>
        <w:lang w:bidi="th-TH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872CCD"/>
    <w:multiLevelType w:val="hybridMultilevel"/>
    <w:tmpl w:val="DD3036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F7FC4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5" w15:restartNumberingAfterBreak="0">
    <w:nsid w:val="131006D4"/>
    <w:multiLevelType w:val="hybridMultilevel"/>
    <w:tmpl w:val="23FCC1A0"/>
    <w:lvl w:ilvl="0" w:tplc="9874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E5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2C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2E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07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2E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E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EF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A2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82BC7"/>
    <w:multiLevelType w:val="hybridMultilevel"/>
    <w:tmpl w:val="58C62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E1A88"/>
    <w:multiLevelType w:val="hybridMultilevel"/>
    <w:tmpl w:val="B308A6F2"/>
    <w:lvl w:ilvl="0" w:tplc="5A32B546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DDF"/>
    <w:multiLevelType w:val="multilevel"/>
    <w:tmpl w:val="12583A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FA9072E"/>
    <w:multiLevelType w:val="hybridMultilevel"/>
    <w:tmpl w:val="BFC438D2"/>
    <w:lvl w:ilvl="0" w:tplc="0409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 w15:restartNumberingAfterBreak="0">
    <w:nsid w:val="4BB64EC0"/>
    <w:multiLevelType w:val="hybridMultilevel"/>
    <w:tmpl w:val="B7FE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D3343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12" w15:restartNumberingAfterBreak="0">
    <w:nsid w:val="72207936"/>
    <w:multiLevelType w:val="singleLevel"/>
    <w:tmpl w:val="9AC288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74D54DA7"/>
    <w:multiLevelType w:val="multilevel"/>
    <w:tmpl w:val="E95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EE296B"/>
    <w:multiLevelType w:val="hybridMultilevel"/>
    <w:tmpl w:val="2E48C9E2"/>
    <w:lvl w:ilvl="0" w:tplc="329620C2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66746"/>
    <w:multiLevelType w:val="multilevel"/>
    <w:tmpl w:val="4CF84504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num w:numId="1" w16cid:durableId="1267811809">
    <w:abstractNumId w:val="0"/>
  </w:num>
  <w:num w:numId="2" w16cid:durableId="1460032995">
    <w:abstractNumId w:val="6"/>
  </w:num>
  <w:num w:numId="3" w16cid:durableId="782765606">
    <w:abstractNumId w:val="1"/>
  </w:num>
  <w:num w:numId="4" w16cid:durableId="263269731">
    <w:abstractNumId w:val="2"/>
  </w:num>
  <w:num w:numId="5" w16cid:durableId="1160004729">
    <w:abstractNumId w:val="14"/>
  </w:num>
  <w:num w:numId="6" w16cid:durableId="87711">
    <w:abstractNumId w:val="7"/>
  </w:num>
  <w:num w:numId="7" w16cid:durableId="175311537">
    <w:abstractNumId w:val="12"/>
    <w:lvlOverride w:ilvl="0">
      <w:startOverride w:val="1"/>
    </w:lvlOverride>
  </w:num>
  <w:num w:numId="8" w16cid:durableId="56140385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70818229">
    <w:abstractNumId w:val="15"/>
  </w:num>
  <w:num w:numId="10" w16cid:durableId="798691324">
    <w:abstractNumId w:val="4"/>
  </w:num>
  <w:num w:numId="11" w16cid:durableId="1652909014">
    <w:abstractNumId w:val="11"/>
  </w:num>
  <w:num w:numId="12" w16cid:durableId="22748126">
    <w:abstractNumId w:val="10"/>
  </w:num>
  <w:num w:numId="13" w16cid:durableId="1299988913">
    <w:abstractNumId w:val="13"/>
  </w:num>
  <w:num w:numId="14" w16cid:durableId="286664634">
    <w:abstractNumId w:val="9"/>
  </w:num>
  <w:num w:numId="15" w16cid:durableId="1719819095">
    <w:abstractNumId w:val="5"/>
  </w:num>
  <w:num w:numId="16" w16cid:durableId="1292438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6"/>
    <w:rsid w:val="000144F9"/>
    <w:rsid w:val="000215F4"/>
    <w:rsid w:val="00055566"/>
    <w:rsid w:val="0006375F"/>
    <w:rsid w:val="00065FBF"/>
    <w:rsid w:val="00071AE6"/>
    <w:rsid w:val="0008049B"/>
    <w:rsid w:val="000A722C"/>
    <w:rsid w:val="000A7450"/>
    <w:rsid w:val="000C389D"/>
    <w:rsid w:val="000C7DDE"/>
    <w:rsid w:val="000D030E"/>
    <w:rsid w:val="000D560E"/>
    <w:rsid w:val="000D630B"/>
    <w:rsid w:val="000F3CCB"/>
    <w:rsid w:val="001252F5"/>
    <w:rsid w:val="00167F93"/>
    <w:rsid w:val="0018044A"/>
    <w:rsid w:val="001921FA"/>
    <w:rsid w:val="001A0DFC"/>
    <w:rsid w:val="001D324A"/>
    <w:rsid w:val="001E15A8"/>
    <w:rsid w:val="001E4F4A"/>
    <w:rsid w:val="001F654C"/>
    <w:rsid w:val="00215DB9"/>
    <w:rsid w:val="002634AE"/>
    <w:rsid w:val="00263ECC"/>
    <w:rsid w:val="00277337"/>
    <w:rsid w:val="002814AD"/>
    <w:rsid w:val="0029599F"/>
    <w:rsid w:val="002A05C4"/>
    <w:rsid w:val="002A2E53"/>
    <w:rsid w:val="002B20D2"/>
    <w:rsid w:val="002C0A3C"/>
    <w:rsid w:val="002E157A"/>
    <w:rsid w:val="00355B0D"/>
    <w:rsid w:val="00394C3F"/>
    <w:rsid w:val="003B5292"/>
    <w:rsid w:val="003C035D"/>
    <w:rsid w:val="003D5A36"/>
    <w:rsid w:val="00416E5B"/>
    <w:rsid w:val="0042113E"/>
    <w:rsid w:val="00461A13"/>
    <w:rsid w:val="004627E4"/>
    <w:rsid w:val="004832F1"/>
    <w:rsid w:val="00495BC1"/>
    <w:rsid w:val="004A2EC7"/>
    <w:rsid w:val="004A4420"/>
    <w:rsid w:val="004B31B9"/>
    <w:rsid w:val="004B33B4"/>
    <w:rsid w:val="004F22B8"/>
    <w:rsid w:val="00521AC6"/>
    <w:rsid w:val="00522EE8"/>
    <w:rsid w:val="00530CBF"/>
    <w:rsid w:val="00535D14"/>
    <w:rsid w:val="005621F4"/>
    <w:rsid w:val="00571451"/>
    <w:rsid w:val="005816C4"/>
    <w:rsid w:val="005834B3"/>
    <w:rsid w:val="005A6991"/>
    <w:rsid w:val="005B7154"/>
    <w:rsid w:val="005E475D"/>
    <w:rsid w:val="00603E3B"/>
    <w:rsid w:val="006407A3"/>
    <w:rsid w:val="006475C3"/>
    <w:rsid w:val="00681AD6"/>
    <w:rsid w:val="00693615"/>
    <w:rsid w:val="006968DB"/>
    <w:rsid w:val="006A2492"/>
    <w:rsid w:val="006A2B19"/>
    <w:rsid w:val="006A792B"/>
    <w:rsid w:val="006B1ABE"/>
    <w:rsid w:val="006C6B94"/>
    <w:rsid w:val="006F67DA"/>
    <w:rsid w:val="00711D1A"/>
    <w:rsid w:val="007128F7"/>
    <w:rsid w:val="00744887"/>
    <w:rsid w:val="007B3255"/>
    <w:rsid w:val="007E6B2B"/>
    <w:rsid w:val="007F11EE"/>
    <w:rsid w:val="007F1C13"/>
    <w:rsid w:val="007F5B49"/>
    <w:rsid w:val="008026E1"/>
    <w:rsid w:val="008120C7"/>
    <w:rsid w:val="00827D53"/>
    <w:rsid w:val="00831EA0"/>
    <w:rsid w:val="00833C7F"/>
    <w:rsid w:val="00836CA3"/>
    <w:rsid w:val="00857F98"/>
    <w:rsid w:val="00861DCE"/>
    <w:rsid w:val="00873C3B"/>
    <w:rsid w:val="00881156"/>
    <w:rsid w:val="0089283D"/>
    <w:rsid w:val="008B12E0"/>
    <w:rsid w:val="008C7FC5"/>
    <w:rsid w:val="008E0ED0"/>
    <w:rsid w:val="008F32DE"/>
    <w:rsid w:val="00941AC9"/>
    <w:rsid w:val="009425FC"/>
    <w:rsid w:val="00944456"/>
    <w:rsid w:val="0095235C"/>
    <w:rsid w:val="00953F32"/>
    <w:rsid w:val="0098112A"/>
    <w:rsid w:val="00994C46"/>
    <w:rsid w:val="0099564A"/>
    <w:rsid w:val="009A6D91"/>
    <w:rsid w:val="009F76A6"/>
    <w:rsid w:val="00A1507F"/>
    <w:rsid w:val="00A20695"/>
    <w:rsid w:val="00A259A9"/>
    <w:rsid w:val="00A54BC9"/>
    <w:rsid w:val="00A567EB"/>
    <w:rsid w:val="00A64DE4"/>
    <w:rsid w:val="00A665D0"/>
    <w:rsid w:val="00AB030E"/>
    <w:rsid w:val="00AD04FA"/>
    <w:rsid w:val="00AF585C"/>
    <w:rsid w:val="00B03ED7"/>
    <w:rsid w:val="00B34C95"/>
    <w:rsid w:val="00B54EF9"/>
    <w:rsid w:val="00B81125"/>
    <w:rsid w:val="00B87949"/>
    <w:rsid w:val="00BC13E6"/>
    <w:rsid w:val="00BD7504"/>
    <w:rsid w:val="00C01E43"/>
    <w:rsid w:val="00C02D77"/>
    <w:rsid w:val="00C21A1F"/>
    <w:rsid w:val="00C441C1"/>
    <w:rsid w:val="00C54B1A"/>
    <w:rsid w:val="00C62054"/>
    <w:rsid w:val="00C7653C"/>
    <w:rsid w:val="00C76553"/>
    <w:rsid w:val="00C9344B"/>
    <w:rsid w:val="00CA3FA2"/>
    <w:rsid w:val="00CB6A9D"/>
    <w:rsid w:val="00CC515D"/>
    <w:rsid w:val="00CC7DDA"/>
    <w:rsid w:val="00CD4657"/>
    <w:rsid w:val="00CD49B3"/>
    <w:rsid w:val="00CF0F5B"/>
    <w:rsid w:val="00CF51F8"/>
    <w:rsid w:val="00D15D2B"/>
    <w:rsid w:val="00D169CB"/>
    <w:rsid w:val="00D322CE"/>
    <w:rsid w:val="00D43E9F"/>
    <w:rsid w:val="00D47EE7"/>
    <w:rsid w:val="00D515C3"/>
    <w:rsid w:val="00D61F14"/>
    <w:rsid w:val="00D62F93"/>
    <w:rsid w:val="00D93AE9"/>
    <w:rsid w:val="00DC30F3"/>
    <w:rsid w:val="00DC68D8"/>
    <w:rsid w:val="00DF695F"/>
    <w:rsid w:val="00E033DF"/>
    <w:rsid w:val="00E110A6"/>
    <w:rsid w:val="00E12C8C"/>
    <w:rsid w:val="00E13C65"/>
    <w:rsid w:val="00E2126B"/>
    <w:rsid w:val="00E42B11"/>
    <w:rsid w:val="00E563B1"/>
    <w:rsid w:val="00E6049E"/>
    <w:rsid w:val="00E716B5"/>
    <w:rsid w:val="00E74780"/>
    <w:rsid w:val="00E76EAA"/>
    <w:rsid w:val="00E84558"/>
    <w:rsid w:val="00E94D8D"/>
    <w:rsid w:val="00E965EA"/>
    <w:rsid w:val="00EC6E2A"/>
    <w:rsid w:val="00EE733A"/>
    <w:rsid w:val="00F0506E"/>
    <w:rsid w:val="00F07FC9"/>
    <w:rsid w:val="00F124B8"/>
    <w:rsid w:val="00F42AB5"/>
    <w:rsid w:val="00F54982"/>
    <w:rsid w:val="00F6659A"/>
    <w:rsid w:val="00F75856"/>
    <w:rsid w:val="00F77835"/>
    <w:rsid w:val="00FD0CE2"/>
    <w:rsid w:val="00FD2909"/>
    <w:rsid w:val="00FD6989"/>
    <w:rsid w:val="00FD7FD2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AE22"/>
  <w15:docId w15:val="{3C50A008-565E-4294-ABA7-E4AFB33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C7"/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C6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59"/>
    <w:rsid w:val="006C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FA"/>
    <w:rPr>
      <w:rFonts w:ascii="Tahoma" w:eastAsiaTheme="maj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22B8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F22B8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716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6B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37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06375F"/>
  </w:style>
  <w:style w:type="character" w:customStyle="1" w:styleId="eop">
    <w:name w:val="eop"/>
    <w:basedOn w:val="DefaultParagraphFont"/>
    <w:rsid w:val="0006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3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tra@ha.or.th%20&#3609;&#3634;&#3591;&#3626;&#3634;&#362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puahosordoc</dc:creator>
  <cp:lastModifiedBy>Jittra Kesphanich</cp:lastModifiedBy>
  <cp:revision>92</cp:revision>
  <dcterms:created xsi:type="dcterms:W3CDTF">2022-11-08T08:29:00Z</dcterms:created>
  <dcterms:modified xsi:type="dcterms:W3CDTF">2022-12-23T02:36:00Z</dcterms:modified>
</cp:coreProperties>
</file>